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7980" w14:textId="46327B6A" w:rsidR="00356D47" w:rsidRPr="004E4F06" w:rsidRDefault="00356D47" w:rsidP="00356D47">
      <w:pPr>
        <w:spacing w:before="0"/>
        <w:rPr>
          <w:rFonts w:ascii="Calibri" w:eastAsia="Calibri" w:hAnsi="Calibri" w:cs="Calibri"/>
          <w:color w:val="000000"/>
          <w:sz w:val="28"/>
          <w:szCs w:val="28"/>
          <w:u w:val="single"/>
          <w:lang w:eastAsia="nl-NL"/>
        </w:rPr>
      </w:pPr>
      <w:r w:rsidRPr="004E4F06">
        <w:rPr>
          <w:rFonts w:ascii="Calibri" w:eastAsia="Calibri" w:hAnsi="Calibri" w:cs="Calibri"/>
          <w:color w:val="000000"/>
          <w:sz w:val="28"/>
          <w:szCs w:val="28"/>
          <w:u w:val="single"/>
          <w:lang w:eastAsia="nl-NL"/>
        </w:rPr>
        <w:t>Uw</w:t>
      </w:r>
      <w:r w:rsidR="001F24D2" w:rsidRPr="004E4F06">
        <w:rPr>
          <w:rFonts w:ascii="Calibri" w:eastAsia="Calibri" w:hAnsi="Calibri" w:cs="Calibri"/>
          <w:color w:val="000000"/>
          <w:sz w:val="28"/>
          <w:szCs w:val="28"/>
          <w:u w:val="single"/>
          <w:lang w:eastAsia="nl-NL"/>
        </w:rPr>
        <w:t xml:space="preserve"> zienswijze moet u schriftelijk indienen voor 4 november</w:t>
      </w:r>
      <w:r w:rsidR="00B53159">
        <w:rPr>
          <w:rFonts w:ascii="Calibri" w:eastAsia="Calibri" w:hAnsi="Calibri" w:cs="Calibri"/>
          <w:color w:val="000000"/>
          <w:sz w:val="28"/>
          <w:szCs w:val="28"/>
          <w:u w:val="single"/>
          <w:lang w:eastAsia="nl-NL"/>
        </w:rPr>
        <w:t xml:space="preserve"> 2020</w:t>
      </w:r>
    </w:p>
    <w:p w14:paraId="42CBA7FC" w14:textId="563E50FB" w:rsidR="00B24E58" w:rsidRPr="004E4F06" w:rsidRDefault="00B24E58" w:rsidP="00356D47">
      <w:pPr>
        <w:spacing w:before="0"/>
        <w:rPr>
          <w:rFonts w:ascii="Calibri" w:eastAsia="Calibri" w:hAnsi="Calibri" w:cs="Calibri"/>
          <w:color w:val="000000"/>
          <w:sz w:val="28"/>
          <w:szCs w:val="28"/>
          <w:lang w:eastAsia="nl-NL"/>
        </w:rPr>
      </w:pPr>
    </w:p>
    <w:p w14:paraId="65E711D7" w14:textId="77777777" w:rsidR="00423132" w:rsidRPr="004E4F06" w:rsidRDefault="00423132" w:rsidP="00356D47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 xml:space="preserve">Aan: </w:t>
      </w:r>
    </w:p>
    <w:p w14:paraId="2879F727" w14:textId="1DA22F2F" w:rsidR="00356D47" w:rsidRPr="00356D47" w:rsidRDefault="00356D47" w:rsidP="00356D47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356D47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 xml:space="preserve">College van Burgemeester en Wethouders </w:t>
      </w:r>
      <w:r w:rsidR="000135B3"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van Sluis</w:t>
      </w:r>
    </w:p>
    <w:p w14:paraId="0AA8C7A9" w14:textId="77777777" w:rsidR="00314B9E" w:rsidRPr="004E4F06" w:rsidRDefault="00356D47" w:rsidP="00356D47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356D47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 xml:space="preserve">Postbus 27 </w:t>
      </w:r>
    </w:p>
    <w:p w14:paraId="6A0B4E49" w14:textId="7E3CC046" w:rsidR="00356D47" w:rsidRPr="00356D47" w:rsidRDefault="00356D47" w:rsidP="00356D47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356D47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4500 AA Oostburg</w:t>
      </w:r>
    </w:p>
    <w:p w14:paraId="4EC72C6C" w14:textId="7C649A7A" w:rsidR="00356D47" w:rsidRPr="00356D47" w:rsidRDefault="00356D47" w:rsidP="00356D47">
      <w:pPr>
        <w:spacing w:before="0"/>
        <w:rPr>
          <w:rFonts w:ascii="Calibri" w:eastAsia="Calibri" w:hAnsi="Calibri" w:cs="Calibri"/>
          <w:color w:val="000000"/>
          <w:sz w:val="28"/>
          <w:szCs w:val="28"/>
          <w:u w:val="single"/>
          <w:lang w:eastAsia="nl-NL"/>
        </w:rPr>
      </w:pPr>
    </w:p>
    <w:p w14:paraId="5F7639BB" w14:textId="77777777" w:rsidR="00DD3C9D" w:rsidRPr="004E4F06" w:rsidRDefault="00423132" w:rsidP="00E426CD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Van:</w:t>
      </w:r>
    </w:p>
    <w:p w14:paraId="13F82205" w14:textId="061F4B3D" w:rsidR="00F04A01" w:rsidRPr="004E4F06" w:rsidRDefault="00F04A01" w:rsidP="00E426CD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(</w:t>
      </w:r>
      <w:r w:rsidR="00B53159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U</w:t>
      </w: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 xml:space="preserve">w </w:t>
      </w:r>
      <w:r w:rsidR="00A55C72"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n</w:t>
      </w: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aam)</w:t>
      </w:r>
    </w:p>
    <w:p w14:paraId="158B4BD9" w14:textId="0B5CFA81" w:rsidR="00F04A01" w:rsidRPr="004E4F06" w:rsidRDefault="00F04A01" w:rsidP="00E426CD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(</w:t>
      </w:r>
      <w:r w:rsidR="00B53159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A</w:t>
      </w: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dres)</w:t>
      </w:r>
    </w:p>
    <w:p w14:paraId="4F7DA526" w14:textId="09CAEB1D" w:rsidR="00DD3C9D" w:rsidRPr="004E4F06" w:rsidRDefault="00F04A01" w:rsidP="00827910">
      <w:pPr>
        <w:spacing w:before="0"/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</w:pP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(</w:t>
      </w:r>
      <w:r w:rsidR="00B53159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W</w:t>
      </w:r>
      <w:r w:rsidRPr="004E4F06">
        <w:rPr>
          <w:rFonts w:ascii="Calibri" w:eastAsia="Calibri" w:hAnsi="Calibri" w:cs="Calibri"/>
          <w:b/>
          <w:bCs/>
          <w:color w:val="000000"/>
          <w:sz w:val="28"/>
          <w:szCs w:val="28"/>
          <w:lang w:eastAsia="nl-NL"/>
        </w:rPr>
        <w:t>oonplaats)</w:t>
      </w:r>
    </w:p>
    <w:p w14:paraId="555BCC8A" w14:textId="7FF6C33B" w:rsidR="00F77CFC" w:rsidRPr="004E4F06" w:rsidRDefault="00DD3C9D" w:rsidP="00F04A01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Betreft: zienswijze op visiedocument Krachtig Verbonden</w:t>
      </w:r>
    </w:p>
    <w:p w14:paraId="70E26490" w14:textId="7D930052" w:rsidR="00F77CFC" w:rsidRPr="004E4F06" w:rsidRDefault="00F77CFC" w:rsidP="00B53159">
      <w:pPr>
        <w:ind w:left="6372" w:firstLine="708"/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(Woonplaats; datum)</w:t>
      </w:r>
    </w:p>
    <w:p w14:paraId="0BB930E8" w14:textId="48AA65D7" w:rsidR="00F04A01" w:rsidRPr="004E4F06" w:rsidRDefault="00B44B81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Geacht</w:t>
      </w:r>
      <w:r w:rsidR="00A55C72" w:rsidRPr="004E4F06">
        <w:rPr>
          <w:b/>
          <w:bCs/>
          <w:sz w:val="28"/>
          <w:szCs w:val="28"/>
        </w:rPr>
        <w:t xml:space="preserve"> </w:t>
      </w:r>
      <w:r w:rsidR="00F04A01" w:rsidRPr="004E4F06">
        <w:rPr>
          <w:b/>
          <w:bCs/>
          <w:sz w:val="28"/>
          <w:szCs w:val="28"/>
        </w:rPr>
        <w:t>College,</w:t>
      </w:r>
    </w:p>
    <w:p w14:paraId="37382DF0" w14:textId="0DA46B71" w:rsidR="00F04A01" w:rsidRPr="004E4F06" w:rsidRDefault="00682935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De oproep in het</w:t>
      </w:r>
      <w:r w:rsidR="00F04A01" w:rsidRPr="004E4F06">
        <w:rPr>
          <w:b/>
          <w:bCs/>
          <w:sz w:val="28"/>
          <w:szCs w:val="28"/>
        </w:rPr>
        <w:t xml:space="preserve"> </w:t>
      </w:r>
      <w:r w:rsidR="001A7401" w:rsidRPr="004E4F06">
        <w:rPr>
          <w:b/>
          <w:bCs/>
          <w:sz w:val="28"/>
          <w:szCs w:val="28"/>
        </w:rPr>
        <w:t>‘</w:t>
      </w:r>
      <w:r w:rsidR="00F04A01" w:rsidRPr="004E4F06">
        <w:rPr>
          <w:b/>
          <w:bCs/>
          <w:sz w:val="28"/>
          <w:szCs w:val="28"/>
        </w:rPr>
        <w:t xml:space="preserve">Manifest </w:t>
      </w:r>
      <w:r w:rsidR="001A7401" w:rsidRPr="004E4F06">
        <w:rPr>
          <w:b/>
          <w:bCs/>
          <w:sz w:val="28"/>
          <w:szCs w:val="28"/>
        </w:rPr>
        <w:t xml:space="preserve">Sluis </w:t>
      </w:r>
      <w:r w:rsidR="00F04A01" w:rsidRPr="004E4F06">
        <w:rPr>
          <w:b/>
          <w:bCs/>
          <w:sz w:val="28"/>
          <w:szCs w:val="28"/>
        </w:rPr>
        <w:t>2030</w:t>
      </w:r>
      <w:r w:rsidR="001A7401" w:rsidRPr="004E4F06">
        <w:rPr>
          <w:b/>
          <w:bCs/>
          <w:sz w:val="28"/>
          <w:szCs w:val="28"/>
        </w:rPr>
        <w:t>’</w:t>
      </w:r>
      <w:r w:rsidR="00527472" w:rsidRPr="004E4F06">
        <w:rPr>
          <w:b/>
          <w:bCs/>
          <w:sz w:val="28"/>
          <w:szCs w:val="28"/>
        </w:rPr>
        <w:t>,</w:t>
      </w:r>
      <w:r w:rsidR="00F04A01" w:rsidRPr="004E4F06">
        <w:rPr>
          <w:b/>
          <w:bCs/>
          <w:sz w:val="28"/>
          <w:szCs w:val="28"/>
        </w:rPr>
        <w:t xml:space="preserve"> zoals gepubliceerd op de websites van GroenLinks, Partij van de Arbeid en de Socialistische Partij</w:t>
      </w:r>
      <w:r w:rsidRPr="004E4F06">
        <w:rPr>
          <w:b/>
          <w:bCs/>
          <w:sz w:val="28"/>
          <w:szCs w:val="28"/>
        </w:rPr>
        <w:t>, tot de organisatie</w:t>
      </w:r>
      <w:r w:rsidR="00FC67A4" w:rsidRPr="004E4F06">
        <w:rPr>
          <w:b/>
          <w:bCs/>
          <w:sz w:val="28"/>
          <w:szCs w:val="28"/>
        </w:rPr>
        <w:t xml:space="preserve"> van een breed maatschappelijk debat </w:t>
      </w:r>
      <w:r w:rsidR="0053045E" w:rsidRPr="004E4F06">
        <w:rPr>
          <w:b/>
          <w:bCs/>
          <w:sz w:val="28"/>
          <w:szCs w:val="28"/>
        </w:rPr>
        <w:t xml:space="preserve">in onze gemeente </w:t>
      </w:r>
      <w:r w:rsidR="00FC67A4" w:rsidRPr="004E4F06">
        <w:rPr>
          <w:b/>
          <w:bCs/>
          <w:sz w:val="28"/>
          <w:szCs w:val="28"/>
        </w:rPr>
        <w:t>over de genoemde aanda</w:t>
      </w:r>
      <w:r w:rsidR="001A7401" w:rsidRPr="004E4F06">
        <w:rPr>
          <w:b/>
          <w:bCs/>
          <w:sz w:val="28"/>
          <w:szCs w:val="28"/>
        </w:rPr>
        <w:t>chtspunten voor de toekomst,</w:t>
      </w:r>
      <w:r w:rsidR="00F04A01" w:rsidRPr="004E4F06">
        <w:rPr>
          <w:b/>
          <w:bCs/>
          <w:sz w:val="28"/>
          <w:szCs w:val="28"/>
        </w:rPr>
        <w:t xml:space="preserve"> wordt door mij volledig onderschreven.</w:t>
      </w:r>
    </w:p>
    <w:p w14:paraId="3243F8BF" w14:textId="26BD0F45" w:rsidR="00DB6CC0" w:rsidRPr="004E4F06" w:rsidRDefault="008F05F1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Met name het onderwerp</w:t>
      </w:r>
      <w:r w:rsidR="00B53159">
        <w:rPr>
          <w:b/>
          <w:bCs/>
          <w:sz w:val="28"/>
          <w:szCs w:val="28"/>
        </w:rPr>
        <w:t xml:space="preserve"> (uw onderwerp invullen)</w:t>
      </w:r>
      <w:r w:rsidR="001E13A3" w:rsidRPr="004E4F06">
        <w:rPr>
          <w:b/>
          <w:bCs/>
          <w:sz w:val="28"/>
          <w:szCs w:val="28"/>
        </w:rPr>
        <w:t xml:space="preserve"> </w:t>
      </w:r>
      <w:r w:rsidR="00412A9E" w:rsidRPr="004E4F06">
        <w:rPr>
          <w:b/>
          <w:bCs/>
          <w:sz w:val="28"/>
          <w:szCs w:val="28"/>
        </w:rPr>
        <w:t>heeft mijn</w:t>
      </w:r>
      <w:r w:rsidR="001E13A3" w:rsidRPr="004E4F06">
        <w:rPr>
          <w:b/>
          <w:bCs/>
          <w:sz w:val="28"/>
          <w:szCs w:val="28"/>
        </w:rPr>
        <w:t xml:space="preserve"> interesse.</w:t>
      </w:r>
    </w:p>
    <w:p w14:paraId="5BC65294" w14:textId="62672178" w:rsidR="00A03324" w:rsidRPr="004E4F06" w:rsidRDefault="00A03324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Over de uitwerking ervan in toekomstig beleid wil ik het volgende opmerken</w:t>
      </w:r>
      <w:r w:rsidR="00D12A1C" w:rsidRPr="004E4F06">
        <w:rPr>
          <w:b/>
          <w:bCs/>
          <w:sz w:val="28"/>
          <w:szCs w:val="28"/>
        </w:rPr>
        <w:t>:</w:t>
      </w:r>
    </w:p>
    <w:p w14:paraId="297BEBAF" w14:textId="6FBA48F1" w:rsidR="000723CF" w:rsidRPr="00B53159" w:rsidRDefault="00B53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(Hier kunt u u</w:t>
      </w:r>
      <w:r w:rsidR="000723CF" w:rsidRPr="00B53159">
        <w:rPr>
          <w:b/>
          <w:bCs/>
          <w:sz w:val="28"/>
          <w:szCs w:val="28"/>
        </w:rPr>
        <w:t xml:space="preserve">w persoonlijke </w:t>
      </w:r>
      <w:r w:rsidR="00DC05D5" w:rsidRPr="00B53159">
        <w:rPr>
          <w:b/>
          <w:bCs/>
          <w:sz w:val="28"/>
          <w:szCs w:val="28"/>
        </w:rPr>
        <w:t>boodschap</w:t>
      </w:r>
      <w:r>
        <w:rPr>
          <w:b/>
          <w:bCs/>
          <w:sz w:val="28"/>
          <w:szCs w:val="28"/>
        </w:rPr>
        <w:t xml:space="preserve"> toevoegen, deze</w:t>
      </w:r>
      <w:r w:rsidR="00DC05D5" w:rsidRPr="00B53159">
        <w:rPr>
          <w:b/>
          <w:bCs/>
          <w:sz w:val="28"/>
          <w:szCs w:val="28"/>
        </w:rPr>
        <w:t xml:space="preserve"> wordt door het College beantwoor</w:t>
      </w:r>
      <w:r w:rsidR="00D17A9C" w:rsidRPr="00B53159">
        <w:rPr>
          <w:b/>
          <w:bCs/>
          <w:sz w:val="28"/>
          <w:szCs w:val="28"/>
        </w:rPr>
        <w:t>d bij de definitieve behandeling van de notitie!)</w:t>
      </w:r>
    </w:p>
    <w:p w14:paraId="24AD261F" w14:textId="00EDF3CB" w:rsidR="00D85070" w:rsidRPr="004E4F06" w:rsidRDefault="00D12A1C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Graag</w:t>
      </w:r>
      <w:r w:rsidR="00F04A01" w:rsidRPr="004E4F06">
        <w:rPr>
          <w:b/>
          <w:bCs/>
          <w:sz w:val="28"/>
          <w:szCs w:val="28"/>
        </w:rPr>
        <w:t xml:space="preserve"> wil ik op de hoogte gehouden worden </w:t>
      </w:r>
      <w:r w:rsidR="00937D22" w:rsidRPr="004E4F06">
        <w:rPr>
          <w:b/>
          <w:bCs/>
          <w:sz w:val="28"/>
          <w:szCs w:val="28"/>
        </w:rPr>
        <w:t>over</w:t>
      </w:r>
      <w:r w:rsidR="00F04A01" w:rsidRPr="004E4F06">
        <w:rPr>
          <w:b/>
          <w:bCs/>
          <w:sz w:val="28"/>
          <w:szCs w:val="28"/>
        </w:rPr>
        <w:t xml:space="preserve"> </w:t>
      </w:r>
      <w:r w:rsidR="00937D22" w:rsidRPr="004E4F06">
        <w:rPr>
          <w:b/>
          <w:bCs/>
          <w:sz w:val="28"/>
          <w:szCs w:val="28"/>
        </w:rPr>
        <w:t>d</w:t>
      </w:r>
      <w:r w:rsidR="00F609B1" w:rsidRPr="004E4F06">
        <w:rPr>
          <w:b/>
          <w:bCs/>
          <w:sz w:val="28"/>
          <w:szCs w:val="28"/>
        </w:rPr>
        <w:t xml:space="preserve">e verdere uitwerking van </w:t>
      </w:r>
      <w:r w:rsidR="00B53159">
        <w:rPr>
          <w:b/>
          <w:bCs/>
          <w:sz w:val="28"/>
          <w:szCs w:val="28"/>
        </w:rPr>
        <w:t>(uw onderwerp invullen)</w:t>
      </w:r>
      <w:r w:rsidR="00937D22" w:rsidRPr="004E4F06">
        <w:rPr>
          <w:b/>
          <w:bCs/>
          <w:sz w:val="28"/>
          <w:szCs w:val="28"/>
        </w:rPr>
        <w:t xml:space="preserve"> en andere</w:t>
      </w:r>
      <w:r w:rsidR="00F04A01" w:rsidRPr="004E4F06">
        <w:rPr>
          <w:b/>
          <w:bCs/>
          <w:sz w:val="28"/>
          <w:szCs w:val="28"/>
        </w:rPr>
        <w:t xml:space="preserve"> onderwerpen</w:t>
      </w:r>
      <w:r w:rsidR="00B53159">
        <w:rPr>
          <w:b/>
          <w:bCs/>
          <w:sz w:val="28"/>
          <w:szCs w:val="28"/>
        </w:rPr>
        <w:t>,</w:t>
      </w:r>
      <w:r w:rsidR="00F04A01" w:rsidRPr="004E4F06">
        <w:rPr>
          <w:b/>
          <w:bCs/>
          <w:sz w:val="28"/>
          <w:szCs w:val="28"/>
        </w:rPr>
        <w:t xml:space="preserve"> </w:t>
      </w:r>
      <w:r w:rsidR="00F76B5B" w:rsidRPr="004E4F06">
        <w:rPr>
          <w:b/>
          <w:bCs/>
          <w:sz w:val="28"/>
          <w:szCs w:val="28"/>
        </w:rPr>
        <w:t>waar</w:t>
      </w:r>
      <w:r w:rsidR="00082364" w:rsidRPr="004E4F06">
        <w:rPr>
          <w:b/>
          <w:bCs/>
          <w:sz w:val="28"/>
          <w:szCs w:val="28"/>
        </w:rPr>
        <w:t>bij</w:t>
      </w:r>
      <w:r w:rsidR="00F76B5B" w:rsidRPr="004E4F06">
        <w:rPr>
          <w:b/>
          <w:bCs/>
          <w:sz w:val="28"/>
          <w:szCs w:val="28"/>
        </w:rPr>
        <w:t xml:space="preserve"> ik </w:t>
      </w:r>
      <w:r w:rsidR="006D0CE7" w:rsidRPr="004E4F06">
        <w:rPr>
          <w:b/>
          <w:bCs/>
          <w:sz w:val="28"/>
          <w:szCs w:val="28"/>
        </w:rPr>
        <w:t xml:space="preserve">hoop </w:t>
      </w:r>
      <w:r w:rsidR="00F76B5B" w:rsidRPr="004E4F06">
        <w:rPr>
          <w:b/>
          <w:bCs/>
          <w:sz w:val="28"/>
          <w:szCs w:val="28"/>
        </w:rPr>
        <w:t>via actieve</w:t>
      </w:r>
      <w:r w:rsidR="00F04A01" w:rsidRPr="004E4F06">
        <w:rPr>
          <w:b/>
          <w:bCs/>
          <w:sz w:val="28"/>
          <w:szCs w:val="28"/>
        </w:rPr>
        <w:t xml:space="preserve"> burgerparticipatie</w:t>
      </w:r>
      <w:r w:rsidR="00DB7008" w:rsidRPr="004E4F06">
        <w:rPr>
          <w:b/>
          <w:bCs/>
          <w:sz w:val="28"/>
          <w:szCs w:val="28"/>
        </w:rPr>
        <w:t xml:space="preserve"> mijn zienswijze </w:t>
      </w:r>
      <w:r w:rsidR="006D0CE7" w:rsidRPr="004E4F06">
        <w:rPr>
          <w:b/>
          <w:bCs/>
          <w:sz w:val="28"/>
          <w:szCs w:val="28"/>
        </w:rPr>
        <w:t>te kunnen</w:t>
      </w:r>
      <w:r w:rsidR="00DB7008" w:rsidRPr="004E4F06">
        <w:rPr>
          <w:b/>
          <w:bCs/>
          <w:sz w:val="28"/>
          <w:szCs w:val="28"/>
        </w:rPr>
        <w:t xml:space="preserve"> </w:t>
      </w:r>
      <w:r w:rsidR="00B442F6" w:rsidRPr="004E4F06">
        <w:rPr>
          <w:b/>
          <w:bCs/>
          <w:sz w:val="28"/>
          <w:szCs w:val="28"/>
        </w:rPr>
        <w:t xml:space="preserve">toelichten en </w:t>
      </w:r>
      <w:r w:rsidR="00D85070" w:rsidRPr="004E4F06">
        <w:rPr>
          <w:b/>
          <w:bCs/>
          <w:sz w:val="28"/>
          <w:szCs w:val="28"/>
        </w:rPr>
        <w:t>bespreken</w:t>
      </w:r>
      <w:r w:rsidR="00E9685C" w:rsidRPr="004E4F06">
        <w:rPr>
          <w:b/>
          <w:bCs/>
          <w:sz w:val="28"/>
          <w:szCs w:val="28"/>
        </w:rPr>
        <w:t xml:space="preserve"> met u</w:t>
      </w:r>
      <w:r w:rsidR="00D85070" w:rsidRPr="004E4F06">
        <w:rPr>
          <w:b/>
          <w:bCs/>
          <w:sz w:val="28"/>
          <w:szCs w:val="28"/>
        </w:rPr>
        <w:t>.</w:t>
      </w:r>
    </w:p>
    <w:p w14:paraId="7D442B61" w14:textId="652DF8AF" w:rsidR="00A55C72" w:rsidRPr="004E4F06" w:rsidRDefault="00860DD7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U mag daarvoor mijn e-mailadres gebruiken:</w:t>
      </w:r>
      <w:r w:rsidR="00B53159">
        <w:rPr>
          <w:b/>
          <w:bCs/>
          <w:sz w:val="28"/>
          <w:szCs w:val="28"/>
        </w:rPr>
        <w:t xml:space="preserve"> (e-mailadres invullen)</w:t>
      </w:r>
    </w:p>
    <w:p w14:paraId="6F056D53" w14:textId="407CBD16" w:rsidR="0078500F" w:rsidRPr="004E4F06" w:rsidRDefault="0078500F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In afwachting van uw reactie</w:t>
      </w:r>
      <w:r w:rsidR="00404A93" w:rsidRPr="004E4F06">
        <w:rPr>
          <w:b/>
          <w:bCs/>
          <w:sz w:val="28"/>
          <w:szCs w:val="28"/>
        </w:rPr>
        <w:t>.</w:t>
      </w:r>
    </w:p>
    <w:p w14:paraId="49F0026F" w14:textId="3991317E" w:rsidR="00A55C72" w:rsidRPr="004E4F06" w:rsidRDefault="00A55C72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Met vriendelijke groeten,</w:t>
      </w:r>
    </w:p>
    <w:p w14:paraId="4CF2CEB7" w14:textId="0BDDD28C" w:rsidR="00F04A01" w:rsidRPr="004E4F06" w:rsidRDefault="00A81C0E">
      <w:pPr>
        <w:rPr>
          <w:b/>
          <w:bCs/>
          <w:sz w:val="28"/>
          <w:szCs w:val="28"/>
        </w:rPr>
      </w:pPr>
      <w:r w:rsidRPr="004E4F06">
        <w:rPr>
          <w:b/>
          <w:bCs/>
          <w:sz w:val="28"/>
          <w:szCs w:val="28"/>
        </w:rPr>
        <w:t>(Uw ondertekening)</w:t>
      </w:r>
    </w:p>
    <w:sectPr w:rsidR="00F04A01" w:rsidRPr="004E4F06" w:rsidSect="004669FE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1"/>
    <w:rsid w:val="000135B3"/>
    <w:rsid w:val="000723CF"/>
    <w:rsid w:val="0007449D"/>
    <w:rsid w:val="00082364"/>
    <w:rsid w:val="00084D13"/>
    <w:rsid w:val="00101CC8"/>
    <w:rsid w:val="00111747"/>
    <w:rsid w:val="001341BA"/>
    <w:rsid w:val="001A7401"/>
    <w:rsid w:val="001E13A3"/>
    <w:rsid w:val="001F24D2"/>
    <w:rsid w:val="00314B9E"/>
    <w:rsid w:val="00325B0C"/>
    <w:rsid w:val="00356D47"/>
    <w:rsid w:val="00404A93"/>
    <w:rsid w:val="00412A9E"/>
    <w:rsid w:val="00423132"/>
    <w:rsid w:val="004669FE"/>
    <w:rsid w:val="00487B0C"/>
    <w:rsid w:val="004E4F06"/>
    <w:rsid w:val="00527472"/>
    <w:rsid w:val="0053045E"/>
    <w:rsid w:val="005D1DD5"/>
    <w:rsid w:val="00682935"/>
    <w:rsid w:val="006D0CE7"/>
    <w:rsid w:val="00772058"/>
    <w:rsid w:val="0078500F"/>
    <w:rsid w:val="007B759B"/>
    <w:rsid w:val="007D30D8"/>
    <w:rsid w:val="00827910"/>
    <w:rsid w:val="00860DD7"/>
    <w:rsid w:val="008F05F1"/>
    <w:rsid w:val="00937D22"/>
    <w:rsid w:val="009A40BA"/>
    <w:rsid w:val="009D1810"/>
    <w:rsid w:val="009E3B30"/>
    <w:rsid w:val="00A03324"/>
    <w:rsid w:val="00A55C72"/>
    <w:rsid w:val="00A81C0E"/>
    <w:rsid w:val="00B2222E"/>
    <w:rsid w:val="00B24E58"/>
    <w:rsid w:val="00B3587F"/>
    <w:rsid w:val="00B442F6"/>
    <w:rsid w:val="00B44B81"/>
    <w:rsid w:val="00B53159"/>
    <w:rsid w:val="00C556F6"/>
    <w:rsid w:val="00D12A1C"/>
    <w:rsid w:val="00D17A9C"/>
    <w:rsid w:val="00D73591"/>
    <w:rsid w:val="00D85070"/>
    <w:rsid w:val="00DB6CC0"/>
    <w:rsid w:val="00DB7008"/>
    <w:rsid w:val="00DC05D5"/>
    <w:rsid w:val="00DD3C9D"/>
    <w:rsid w:val="00E426CD"/>
    <w:rsid w:val="00E46CAD"/>
    <w:rsid w:val="00E9685C"/>
    <w:rsid w:val="00F04A01"/>
    <w:rsid w:val="00F34E0B"/>
    <w:rsid w:val="00F609B1"/>
    <w:rsid w:val="00F76B5B"/>
    <w:rsid w:val="00F77CFC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1CE"/>
  <w15:chartTrackingRefBased/>
  <w15:docId w15:val="{DE74514D-9377-4229-AA36-69256BF2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Eversdijk</dc:creator>
  <cp:keywords/>
  <dc:description/>
  <cp:lastModifiedBy>Joyce Kramer</cp:lastModifiedBy>
  <cp:revision>2</cp:revision>
  <dcterms:created xsi:type="dcterms:W3CDTF">2020-09-15T09:58:00Z</dcterms:created>
  <dcterms:modified xsi:type="dcterms:W3CDTF">2020-09-15T09:58:00Z</dcterms:modified>
</cp:coreProperties>
</file>